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F52213" w:rsidP="008D397A">
            <w:pPr>
              <w:ind w:left="426" w:right="200"/>
              <w:jc w:val="center"/>
            </w:pPr>
            <w:r w:rsidRPr="00F52213">
              <w:rPr>
                <w:noProof/>
                <w:lang w:val="de-CH" w:eastAsia="de-CH"/>
              </w:rPr>
            </w:r>
            <w:r w:rsidRPr="00F52213">
              <w:rPr>
                <w:noProof/>
                <w:lang w:val="de-CH" w:eastAsia="de-CH"/>
              </w:rPr>
              <w:pict>
                <v:oval id="Oval 9" o:sp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F52213" w:rsidP="008D397A">
            <w:pPr>
              <w:ind w:left="426" w:right="200"/>
              <w:jc w:val="center"/>
            </w:pPr>
            <w:r w:rsidRPr="00F52213">
              <w:rPr>
                <w:noProof/>
                <w:lang w:val="de-CH" w:eastAsia="de-CH"/>
              </w:rPr>
            </w:r>
            <w:r w:rsidRPr="00F52213">
              <w:rPr>
                <w:noProof/>
                <w:lang w:val="de-CH" w:eastAsia="de-CH"/>
              </w:rPr>
              <w:pict>
                <v:oval id="Oval 8" o:sp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F52213" w:rsidP="008D397A">
            <w:pPr>
              <w:ind w:left="426" w:right="200"/>
              <w:jc w:val="center"/>
            </w:pPr>
            <w:r w:rsidRPr="00F52213">
              <w:rPr>
                <w:noProof/>
                <w:lang w:val="de-CH" w:eastAsia="de-CH"/>
              </w:rPr>
            </w:r>
            <w:r w:rsidRPr="00F52213">
              <w:rPr>
                <w:noProof/>
                <w:lang w:val="de-CH" w:eastAsia="de-CH"/>
              </w:rPr>
              <w:pict>
                <v:oval id="Oval 7" o:sp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F52213" w:rsidP="008D397A">
            <w:pPr>
              <w:ind w:left="426" w:right="459"/>
              <w:jc w:val="center"/>
            </w:pPr>
            <w:r w:rsidRPr="00F52213">
              <w:rPr>
                <w:noProof/>
                <w:lang w:val="de-CH" w:eastAsia="de-CH"/>
              </w:rPr>
            </w:r>
            <w:r w:rsidRPr="00F52213">
              <w:rPr>
                <w:noProof/>
                <w:lang w:val="de-CH" w:eastAsia="de-CH"/>
              </w:rP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4108D" w:rsidRPr="00BC0630" w:rsidRDefault="00BC0630" w:rsidP="008D397A">
            <w:pPr>
              <w:spacing w:before="120"/>
              <w:ind w:left="426" w:right="200"/>
              <w:jc w:val="center"/>
              <w:rPr>
                <w:b/>
                <w:color w:val="00B050"/>
                <w:sz w:val="52"/>
                <w:szCs w:val="52"/>
                <w:lang w:val="de-CH"/>
              </w:rPr>
            </w:pPr>
            <w:r w:rsidRPr="00BC0630">
              <w:rPr>
                <w:b/>
                <w:color w:val="00B050"/>
                <w:sz w:val="52"/>
                <w:szCs w:val="52"/>
                <w:lang w:val="de-CH"/>
              </w:rPr>
              <w:t>Webstuhl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BC0630" w:rsidP="00273643">
            <w:pPr>
              <w:ind w:left="426" w:right="41"/>
              <w:jc w:val="center"/>
              <w:rPr>
                <w:color w:val="00B0F0"/>
              </w:rPr>
            </w:pPr>
            <w:r w:rsidRPr="00BC0630">
              <w:rPr>
                <w:b/>
                <w:color w:val="00B050"/>
                <w:sz w:val="52"/>
                <w:szCs w:val="52"/>
                <w:lang w:val="de-CH"/>
              </w:rPr>
              <w:t>Webstuhl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BC0630" w:rsidP="008D397A">
            <w:pPr>
              <w:ind w:left="426" w:right="200"/>
              <w:jc w:val="center"/>
              <w:rPr>
                <w:color w:val="00B0F0"/>
              </w:rPr>
            </w:pPr>
            <w:r w:rsidRPr="00BC0630">
              <w:rPr>
                <w:b/>
                <w:color w:val="00B050"/>
                <w:sz w:val="52"/>
                <w:szCs w:val="52"/>
                <w:lang w:val="de-CH"/>
              </w:rPr>
              <w:t>Webstuhl</w:t>
            </w:r>
          </w:p>
        </w:tc>
        <w:tc>
          <w:tcPr>
            <w:tcW w:w="4257" w:type="dxa"/>
            <w:gridSpan w:val="2"/>
            <w:vAlign w:val="center"/>
          </w:tcPr>
          <w:p w:rsidR="0024108D" w:rsidRPr="00705711" w:rsidRDefault="00BC0630" w:rsidP="008D397A">
            <w:pPr>
              <w:ind w:left="426" w:right="459"/>
              <w:jc w:val="center"/>
              <w:rPr>
                <w:color w:val="00B0F0"/>
              </w:rPr>
            </w:pPr>
            <w:r w:rsidRPr="00BC0630">
              <w:rPr>
                <w:b/>
                <w:color w:val="00B050"/>
                <w:sz w:val="52"/>
                <w:szCs w:val="52"/>
                <w:lang w:val="de-CH"/>
              </w:rPr>
              <w:t>Webstuhl</w:t>
            </w:r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BC0630" w:rsidP="008D397A">
            <w:pPr>
              <w:ind w:left="426" w:right="200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826816" cy="22733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621" cy="2283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BC0630" w:rsidP="008D397A">
            <w:pPr>
              <w:ind w:left="426" w:right="325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826816" cy="22733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621" cy="2283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BC0630" w:rsidP="008D397A">
            <w:pPr>
              <w:ind w:left="426" w:right="313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826816" cy="22733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621" cy="2283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BC0630" w:rsidP="008D397A">
            <w:pPr>
              <w:ind w:left="426" w:right="459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826816" cy="22733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621" cy="2283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F74F86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>
              <w:rPr>
                <w:b/>
                <w:sz w:val="44"/>
                <w:szCs w:val="44"/>
                <w:lang w:val="de-CH"/>
              </w:rPr>
              <w:t>Aufgabe</w:t>
            </w:r>
            <w:r w:rsidR="00FB2624">
              <w:t xml:space="preserve">   </w:t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F74F86" w:rsidP="00273643">
            <w:pPr>
              <w:ind w:left="426"/>
            </w:pPr>
            <w:r>
              <w:rPr>
                <w:b/>
                <w:sz w:val="44"/>
                <w:szCs w:val="44"/>
                <w:lang w:val="de-CH"/>
              </w:rPr>
              <w:t>Aufgabe</w:t>
            </w:r>
            <w:r w:rsidR="00BC0630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17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F74F86" w:rsidP="00273643">
            <w:pPr>
              <w:ind w:left="426" w:right="30"/>
            </w:pPr>
            <w:r>
              <w:rPr>
                <w:b/>
                <w:sz w:val="44"/>
                <w:szCs w:val="44"/>
                <w:lang w:val="de-CH"/>
              </w:rPr>
              <w:t>Aufgabe</w:t>
            </w:r>
            <w:r w:rsidR="00BC0630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18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F74F86" w:rsidP="00705711">
            <w:pPr>
              <w:ind w:left="426" w:right="459"/>
            </w:pPr>
            <w:r>
              <w:rPr>
                <w:b/>
                <w:sz w:val="44"/>
                <w:szCs w:val="44"/>
                <w:lang w:val="de-CH"/>
              </w:rPr>
              <w:t>Aufgabe</w:t>
            </w:r>
            <w:r w:rsidR="00BC0630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19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705711">
        <w:trPr>
          <w:trHeight w:val="4268"/>
        </w:trPr>
        <w:tc>
          <w:tcPr>
            <w:tcW w:w="4238" w:type="dxa"/>
            <w:gridSpan w:val="2"/>
          </w:tcPr>
          <w:p w:rsidR="00BC0630" w:rsidRDefault="00BC0630" w:rsidP="00705711">
            <w:pPr>
              <w:ind w:left="426" w:right="200"/>
              <w:rPr>
                <w:sz w:val="32"/>
              </w:rPr>
            </w:pPr>
          </w:p>
          <w:p w:rsidR="00BC0630" w:rsidRPr="00BC0630" w:rsidRDefault="00BC0630" w:rsidP="00705711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 xml:space="preserve">Sammle einen dünnen, </w:t>
            </w:r>
          </w:p>
          <w:p w:rsidR="00BC0630" w:rsidRDefault="00BC0630" w:rsidP="00705711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 xml:space="preserve">langen Zweig </w:t>
            </w:r>
          </w:p>
          <w:p w:rsidR="00BC0630" w:rsidRDefault="00BC0630" w:rsidP="00BC0630">
            <w:pPr>
              <w:ind w:left="426" w:right="2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und </w:t>
            </w:r>
            <w:r w:rsidRPr="00BC0630">
              <w:rPr>
                <w:sz w:val="44"/>
                <w:szCs w:val="44"/>
              </w:rPr>
              <w:t>webe ihn</w:t>
            </w:r>
          </w:p>
          <w:p w:rsidR="00BC0630" w:rsidRPr="00BC0630" w:rsidRDefault="00BC0630" w:rsidP="00705711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>in die gespannte</w:t>
            </w:r>
          </w:p>
          <w:p w:rsidR="00705711" w:rsidRPr="00283BE7" w:rsidRDefault="00BC0630" w:rsidP="00705711">
            <w:pPr>
              <w:ind w:left="426" w:right="200"/>
              <w:rPr>
                <w:sz w:val="32"/>
              </w:rPr>
            </w:pPr>
            <w:r w:rsidRPr="00BC0630">
              <w:rPr>
                <w:sz w:val="44"/>
                <w:szCs w:val="44"/>
              </w:rPr>
              <w:t>Schnüre ein.</w:t>
            </w:r>
            <w:r w:rsidR="00705711" w:rsidRPr="00283BE7">
              <w:rPr>
                <w:sz w:val="32"/>
              </w:rPr>
              <w:t xml:space="preserve"> </w:t>
            </w:r>
          </w:p>
        </w:tc>
        <w:tc>
          <w:tcPr>
            <w:tcW w:w="4241" w:type="dxa"/>
            <w:gridSpan w:val="2"/>
          </w:tcPr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</w:p>
          <w:p w:rsidR="00F74F86" w:rsidRPr="00BC0630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 xml:space="preserve">Sammle einen dünnen, </w:t>
            </w:r>
          </w:p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>l</w:t>
            </w:r>
            <w:bookmarkStart w:id="0" w:name="_GoBack"/>
            <w:bookmarkEnd w:id="0"/>
            <w:r w:rsidRPr="00BC0630">
              <w:rPr>
                <w:sz w:val="44"/>
                <w:szCs w:val="44"/>
              </w:rPr>
              <w:t xml:space="preserve">angen Zweig </w:t>
            </w:r>
          </w:p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und </w:t>
            </w:r>
            <w:r w:rsidRPr="00BC0630">
              <w:rPr>
                <w:sz w:val="44"/>
                <w:szCs w:val="44"/>
              </w:rPr>
              <w:t>webe ihn</w:t>
            </w:r>
          </w:p>
          <w:p w:rsidR="00F74F86" w:rsidRPr="00BC0630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>in die gespannte</w:t>
            </w:r>
          </w:p>
          <w:p w:rsidR="00705711" w:rsidRPr="00283BE7" w:rsidRDefault="00F74F86" w:rsidP="00F74F86">
            <w:pPr>
              <w:ind w:left="426" w:right="200"/>
              <w:rPr>
                <w:sz w:val="32"/>
              </w:rPr>
            </w:pPr>
            <w:r w:rsidRPr="00BC0630">
              <w:rPr>
                <w:sz w:val="44"/>
                <w:szCs w:val="44"/>
              </w:rPr>
              <w:t>Schnüre ein.</w:t>
            </w:r>
          </w:p>
        </w:tc>
        <w:tc>
          <w:tcPr>
            <w:tcW w:w="4241" w:type="dxa"/>
            <w:gridSpan w:val="2"/>
          </w:tcPr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</w:p>
          <w:p w:rsidR="00F74F86" w:rsidRPr="00BC0630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 xml:space="preserve">Sammle einen dünnen, </w:t>
            </w:r>
          </w:p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 xml:space="preserve">langen Zweig </w:t>
            </w:r>
          </w:p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und </w:t>
            </w:r>
            <w:r w:rsidRPr="00BC0630">
              <w:rPr>
                <w:sz w:val="44"/>
                <w:szCs w:val="44"/>
              </w:rPr>
              <w:t>webe ihn</w:t>
            </w:r>
          </w:p>
          <w:p w:rsidR="00F74F86" w:rsidRPr="00BC0630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>in die gespannte</w:t>
            </w:r>
          </w:p>
          <w:p w:rsidR="00705711" w:rsidRPr="00283BE7" w:rsidRDefault="00F74F86" w:rsidP="00F74F86">
            <w:pPr>
              <w:ind w:left="426" w:right="200"/>
              <w:rPr>
                <w:sz w:val="32"/>
              </w:rPr>
            </w:pPr>
            <w:r w:rsidRPr="00BC0630">
              <w:rPr>
                <w:sz w:val="44"/>
                <w:szCs w:val="44"/>
              </w:rPr>
              <w:t>Schnüre ein.</w:t>
            </w:r>
          </w:p>
        </w:tc>
        <w:tc>
          <w:tcPr>
            <w:tcW w:w="4257" w:type="dxa"/>
            <w:gridSpan w:val="2"/>
          </w:tcPr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</w:p>
          <w:p w:rsidR="00F74F86" w:rsidRPr="00BC0630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 xml:space="preserve">Sammle einen dünnen, </w:t>
            </w:r>
          </w:p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 xml:space="preserve">langen Zweig </w:t>
            </w:r>
          </w:p>
          <w:p w:rsidR="00F74F86" w:rsidRDefault="00F74F86" w:rsidP="00F74F86">
            <w:pPr>
              <w:ind w:left="426" w:right="20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und </w:t>
            </w:r>
            <w:r w:rsidRPr="00BC0630">
              <w:rPr>
                <w:sz w:val="44"/>
                <w:szCs w:val="44"/>
              </w:rPr>
              <w:t>webe ihn</w:t>
            </w:r>
          </w:p>
          <w:p w:rsidR="00F74F86" w:rsidRPr="00BC0630" w:rsidRDefault="00F74F86" w:rsidP="00F74F86">
            <w:pPr>
              <w:ind w:left="426" w:right="200"/>
              <w:rPr>
                <w:sz w:val="44"/>
                <w:szCs w:val="44"/>
              </w:rPr>
            </w:pPr>
            <w:r w:rsidRPr="00BC0630">
              <w:rPr>
                <w:sz w:val="44"/>
                <w:szCs w:val="44"/>
              </w:rPr>
              <w:t>in die gespannte</w:t>
            </w:r>
          </w:p>
          <w:p w:rsidR="00705711" w:rsidRPr="00283BE7" w:rsidRDefault="00F74F86" w:rsidP="00F74F86">
            <w:pPr>
              <w:ind w:left="426" w:right="459"/>
              <w:rPr>
                <w:sz w:val="32"/>
              </w:rPr>
            </w:pPr>
            <w:r w:rsidRPr="00BC0630">
              <w:rPr>
                <w:sz w:val="44"/>
                <w:szCs w:val="44"/>
              </w:rPr>
              <w:t>Schnüre ein.</w:t>
            </w: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F52213" w:rsidP="00705711">
            <w:pPr>
              <w:ind w:left="426" w:right="200"/>
            </w:pPr>
            <w:r w:rsidRPr="00F52213">
              <w:rPr>
                <w:noProof/>
                <w:lang w:val="de-CH" w:eastAsia="de-CH"/>
              </w:rPr>
            </w:r>
            <w:r w:rsidRPr="00F52213">
              <w:rPr>
                <w:noProof/>
                <w:lang w:val="de-CH" w:eastAsia="de-CH"/>
              </w:rPr>
              <w:pict>
                <v:oval id="Oval 5" o:sp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F52213" w:rsidP="00705711">
            <w:pPr>
              <w:ind w:left="426" w:right="200"/>
            </w:pPr>
            <w:r w:rsidRPr="00F52213">
              <w:rPr>
                <w:noProof/>
                <w:lang w:val="de-CH" w:eastAsia="de-CH"/>
              </w:rPr>
            </w:r>
            <w:r w:rsidRPr="00F52213">
              <w:rPr>
                <w:noProof/>
                <w:lang w:val="de-CH" w:eastAsia="de-CH"/>
              </w:rPr>
              <w:pict>
                <v:oval id="Oval 4" o:sp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F52213" w:rsidP="00705711">
            <w:pPr>
              <w:ind w:left="426" w:right="200"/>
            </w:pPr>
            <w:r w:rsidRPr="00F52213">
              <w:rPr>
                <w:noProof/>
                <w:lang w:val="de-CH" w:eastAsia="de-CH"/>
              </w:rPr>
            </w:r>
            <w:r w:rsidRPr="00F52213">
              <w:rPr>
                <w:noProof/>
                <w:lang w:val="de-CH" w:eastAsia="de-CH"/>
              </w:rPr>
              <w:pict>
                <v:oval id="Oval 3" o:sp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F52213" w:rsidP="00705711">
            <w:pPr>
              <w:ind w:left="33" w:right="459"/>
            </w:pPr>
            <w:r w:rsidRPr="00F52213">
              <w:rPr>
                <w:noProof/>
                <w:lang w:val="de-CH" w:eastAsia="de-CH"/>
              </w:rPr>
            </w:r>
            <w:r w:rsidRPr="00F52213">
              <w:rPr>
                <w:noProof/>
                <w:lang w:val="de-CH" w:eastAsia="de-CH"/>
              </w:rP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Pr="00A2107A" w:rsidRDefault="00017977" w:rsidP="0024108D">
      <w:pPr>
        <w:rPr>
          <w:sz w:val="2"/>
          <w:szCs w:val="2"/>
        </w:rPr>
      </w:pPr>
    </w:p>
    <w:sectPr w:rsidR="00017977" w:rsidRPr="00A2107A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215DF2"/>
    <w:rsid w:val="0024108D"/>
    <w:rsid w:val="00273643"/>
    <w:rsid w:val="00283BE7"/>
    <w:rsid w:val="0042093E"/>
    <w:rsid w:val="00634B6F"/>
    <w:rsid w:val="006455AC"/>
    <w:rsid w:val="00705711"/>
    <w:rsid w:val="0085348A"/>
    <w:rsid w:val="008D397A"/>
    <w:rsid w:val="00936AE0"/>
    <w:rsid w:val="00A2107A"/>
    <w:rsid w:val="00AD7053"/>
    <w:rsid w:val="00BC0630"/>
    <w:rsid w:val="00BC0C2D"/>
    <w:rsid w:val="00BF2341"/>
    <w:rsid w:val="00CE7C99"/>
    <w:rsid w:val="00D67E5A"/>
    <w:rsid w:val="00DE6FC8"/>
    <w:rsid w:val="00F52213"/>
    <w:rsid w:val="00F74F86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2</cp:revision>
  <cp:lastPrinted>2015-06-16T08:04:00Z</cp:lastPrinted>
  <dcterms:created xsi:type="dcterms:W3CDTF">2015-06-17T20:03:00Z</dcterms:created>
  <dcterms:modified xsi:type="dcterms:W3CDTF">2015-06-17T20:03:00Z</dcterms:modified>
</cp:coreProperties>
</file>